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0062B1">
      <w:r w:rsidRPr="00A54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809A7" wp14:editId="7F772774">
                <wp:simplePos x="0" y="0"/>
                <wp:positionH relativeFrom="column">
                  <wp:posOffset>5403215</wp:posOffset>
                </wp:positionH>
                <wp:positionV relativeFrom="paragraph">
                  <wp:posOffset>569595</wp:posOffset>
                </wp:positionV>
                <wp:extent cx="4191635" cy="5927090"/>
                <wp:effectExtent l="19050" t="19050" r="18415" b="16510"/>
                <wp:wrapNone/>
                <wp:docPr id="8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635" cy="592709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54DC0" w:rsidRDefault="002B5D03" w:rsidP="00A54D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Areas for Improvement</w:t>
                            </w:r>
                          </w:p>
                          <w:p w:rsidR="00816D5B" w:rsidRDefault="00816D5B" w:rsidP="00816D5B">
                            <w:pPr>
                              <w:pStyle w:val="ListParagraph"/>
                            </w:pPr>
                          </w:p>
                          <w:p w:rsidR="00816D5B" w:rsidRDefault="00816D5B" w:rsidP="00816D5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ntent Placeholder 3" o:spid="_x0000_s1026" type="#_x0000_t202" style="position:absolute;margin-left:425.45pt;margin-top:44.85pt;width:330.05pt;height:46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" filled="f" strokecolor="#7030a0" strokeweight="2.75pt">
                <v:path arrowok="t"/>
                <v:textbox>
                  <w:txbxContent>
                    <w:p w:rsidR="00A54DC0" w:rsidRDefault="002B5D03" w:rsidP="00A54D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Areas for Improvement</w:t>
                      </w:r>
                    </w:p>
                    <w:p w:rsidR="00816D5B" w:rsidRDefault="00816D5B" w:rsidP="00816D5B">
                      <w:pPr>
                        <w:pStyle w:val="ListParagraph"/>
                      </w:pPr>
                    </w:p>
                    <w:p w:rsidR="00816D5B" w:rsidRDefault="00816D5B" w:rsidP="00816D5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A54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F84A9" wp14:editId="5ED11ED6">
                <wp:simplePos x="0" y="0"/>
                <wp:positionH relativeFrom="column">
                  <wp:posOffset>2327275</wp:posOffset>
                </wp:positionH>
                <wp:positionV relativeFrom="paragraph">
                  <wp:posOffset>225425</wp:posOffset>
                </wp:positionV>
                <wp:extent cx="2980055" cy="6271895"/>
                <wp:effectExtent l="19050" t="19050" r="10795" b="14605"/>
                <wp:wrapNone/>
                <wp:docPr id="9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055" cy="627189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54DC0" w:rsidRDefault="00A54DC0" w:rsidP="00A54D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KEY INGREDIENTS:</w:t>
                            </w:r>
                          </w:p>
                          <w:p w:rsidR="00DE73DC" w:rsidRP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R1 – using text to support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R2 – best quotation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R4 – embedding quot.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R5 – analysing detail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R7 – correct terminology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R8 – RANGE of effects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R12 – comparisons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R11 – intention of RLS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R15 – word connotations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W1 / 10 Style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W5  - clarity of point</w:t>
                            </w:r>
                          </w:p>
                          <w:p w:rsidR="00490AC2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G2 – depth / detail</w:t>
                            </w:r>
                          </w:p>
                          <w:p w:rsidR="00490AC2" w:rsidRPr="002304E5" w:rsidRDefault="00490AC2" w:rsidP="00890A8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  <w:szCs w:val="30"/>
                              </w:rPr>
                              <w:t>G4 addressing question</w:t>
                            </w:r>
                          </w:p>
                          <w:p w:rsidR="00673C5B" w:rsidRPr="00890A8D" w:rsidRDefault="00673C5B" w:rsidP="002304E5">
                            <w:pPr>
                              <w:pStyle w:val="ListParagraph"/>
                              <w:spacing w:line="360" w:lineRule="auto"/>
                              <w:rPr>
                                <w:rFonts w:asciiTheme="minorHAnsi" w:eastAsia="Times New Roman" w:hAnsi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25pt;margin-top:17.75pt;width:234.65pt;height:49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" filled="f" strokecolor="#7030a0" strokeweight="2.75pt">
                <v:path arrowok="t"/>
                <v:textbox>
                  <w:txbxContent>
                    <w:p w:rsidR="00A54DC0" w:rsidRDefault="00A54DC0" w:rsidP="00A54D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KEY INGREDIENTS:</w:t>
                      </w:r>
                    </w:p>
                    <w:p w:rsidR="00DE73DC" w:rsidRP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kern w:val="24"/>
                          <w:sz w:val="32"/>
                          <w:szCs w:val="30"/>
                        </w:rPr>
                        <w:t>R1 – using text to support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R2 – best quotation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R4 – embedding quot.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R5 – analysing detail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R7 – correct terminology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R8 – RANGE of effects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R12 – comparisons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R11 – intention of RLS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R15 – word connotations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W1 / 10 Style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W5  - clarity of point</w:t>
                      </w:r>
                    </w:p>
                    <w:p w:rsidR="00490AC2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G2 – depth / detail</w:t>
                      </w:r>
                    </w:p>
                    <w:p w:rsidR="00490AC2" w:rsidRPr="002304E5" w:rsidRDefault="00490AC2" w:rsidP="00890A8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sz w:val="32"/>
                          <w:szCs w:val="30"/>
                        </w:rPr>
                        <w:t>G4 addressing question</w:t>
                      </w:r>
                    </w:p>
                    <w:p w:rsidR="00673C5B" w:rsidRPr="00890A8D" w:rsidRDefault="00673C5B" w:rsidP="002304E5">
                      <w:pPr>
                        <w:pStyle w:val="ListParagraph"/>
                        <w:spacing w:line="360" w:lineRule="auto"/>
                        <w:rPr>
                          <w:rFonts w:asciiTheme="minorHAnsi" w:eastAsia="Times New Roman" w:hAnsiTheme="minorHAnsi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AC2" w:rsidRPr="00A54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8D09C" wp14:editId="5C87B47B">
                <wp:simplePos x="0" y="0"/>
                <wp:positionH relativeFrom="column">
                  <wp:posOffset>2327564</wp:posOffset>
                </wp:positionH>
                <wp:positionV relativeFrom="paragraph">
                  <wp:posOffset>-724395</wp:posOffset>
                </wp:positionV>
                <wp:extent cx="2980055" cy="869950"/>
                <wp:effectExtent l="19050" t="19050" r="10795" b="25400"/>
                <wp:wrapNone/>
                <wp:docPr id="13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055" cy="8699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F03F9" w:rsidRPr="006F03F9" w:rsidRDefault="00A54DC0" w:rsidP="006F03F9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EF6E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STI</w:t>
                            </w:r>
                            <w:r w:rsidR="006F03F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CK LOOSE SHEETS INTO BOOKS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3.25pt;margin-top:-57.05pt;width:234.65pt;height: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" filled="f" strokecolor="#7030a0" strokeweight="2.75pt">
                <v:path arrowok="t"/>
                <v:textbox>
                  <w:txbxContent>
                    <w:p w:rsidR="006F03F9" w:rsidRPr="006F03F9" w:rsidRDefault="00A54DC0" w:rsidP="006F03F9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 w:rsidRPr="00EF6E7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STI</w:t>
                      </w:r>
                      <w:r w:rsidR="006F03F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CK LOOSE SHEETS INTO BOOKS</w:t>
                      </w:r>
                    </w:p>
                  </w:txbxContent>
                </v:textbox>
              </v:shape>
            </w:pict>
          </mc:Fallback>
        </mc:AlternateContent>
      </w:r>
      <w:r w:rsidR="00490AC2" w:rsidRPr="00A54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3BB48" wp14:editId="3ED4A8E0">
                <wp:simplePos x="0" y="0"/>
                <wp:positionH relativeFrom="column">
                  <wp:posOffset>-629920</wp:posOffset>
                </wp:positionH>
                <wp:positionV relativeFrom="paragraph">
                  <wp:posOffset>225425</wp:posOffset>
                </wp:positionV>
                <wp:extent cx="2892425" cy="6271895"/>
                <wp:effectExtent l="19050" t="19050" r="22225" b="14605"/>
                <wp:wrapNone/>
                <wp:docPr id="6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2425" cy="627189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54DC0" w:rsidRPr="00A378E3" w:rsidRDefault="00A54DC0" w:rsidP="00A378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Excellent Work: </w:t>
                            </w:r>
                          </w:p>
                          <w:p w:rsidR="00A378E3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The following chose to write their own versions – well done!</w:t>
                            </w: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490AC2" w:rsidRPr="00816D5B" w:rsidRDefault="00490AC2" w:rsidP="00A54D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Wingdings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The following highlighted more unusual techniques: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9.6pt;margin-top:17.75pt;width:227.75pt;height:49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" filled="f" strokecolor="#7030a0" strokeweight="2.75pt">
                <v:path arrowok="t"/>
                <v:textbox>
                  <w:txbxContent>
                    <w:p w:rsidR="00A54DC0" w:rsidRPr="00A378E3" w:rsidRDefault="00A54DC0" w:rsidP="00A378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Excellent Work: </w:t>
                      </w:r>
                    </w:p>
                    <w:p w:rsidR="00A378E3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The following chose to write their own versions – well done!</w:t>
                      </w: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490AC2" w:rsidRPr="00816D5B" w:rsidRDefault="00490AC2" w:rsidP="00A54D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Wingdings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The following highlighted more unusual techniques:</w:t>
                      </w:r>
                    </w:p>
                  </w:txbxContent>
                </v:textbox>
              </v:shape>
            </w:pict>
          </mc:Fallback>
        </mc:AlternateContent>
      </w:r>
      <w:r w:rsidR="00490AC2" w:rsidRPr="00A54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F6C8B" wp14:editId="0AD4022A">
                <wp:simplePos x="0" y="0"/>
                <wp:positionH relativeFrom="column">
                  <wp:posOffset>-629920</wp:posOffset>
                </wp:positionH>
                <wp:positionV relativeFrom="paragraph">
                  <wp:posOffset>-724535</wp:posOffset>
                </wp:positionV>
                <wp:extent cx="2892425" cy="869950"/>
                <wp:effectExtent l="19050" t="19050" r="22225" b="25400"/>
                <wp:wrapNone/>
                <wp:docPr id="11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2425" cy="8699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54DC0" w:rsidRPr="00EF6E77" w:rsidRDefault="00A54DC0" w:rsidP="00A54D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F6E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THE TASK:</w:t>
                            </w:r>
                          </w:p>
                          <w:p w:rsidR="00A54DC0" w:rsidRPr="00EF6E77" w:rsidRDefault="002B5D03" w:rsidP="00A54D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3 paragraphs on S H Lawrence’s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‘Snake’  Y8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230119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9.6pt;margin-top:-57.05pt;width:227.7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" filled="f" strokecolor="#7030a0" strokeweight="2.75pt">
                <v:path arrowok="t"/>
                <v:textbox>
                  <w:txbxContent>
                    <w:p w:rsidR="00A54DC0" w:rsidRPr="00EF6E77" w:rsidRDefault="00A54DC0" w:rsidP="00A54D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F6E7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THE TASK:</w:t>
                      </w:r>
                    </w:p>
                    <w:p w:rsidR="00A54DC0" w:rsidRPr="00EF6E77" w:rsidRDefault="002B5D03" w:rsidP="00A54D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3 paragraphs on S H Lawrence’s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‘Snake’  Y8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230119</w:t>
                      </w:r>
                    </w:p>
                  </w:txbxContent>
                </v:textbox>
              </v:shape>
            </w:pict>
          </mc:Fallback>
        </mc:AlternateContent>
      </w:r>
      <w:r w:rsidR="00490AC2" w:rsidRPr="00A54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3CDDE" wp14:editId="49DD7180">
                <wp:simplePos x="0" y="0"/>
                <wp:positionH relativeFrom="column">
                  <wp:posOffset>5403273</wp:posOffset>
                </wp:positionH>
                <wp:positionV relativeFrom="paragraph">
                  <wp:posOffset>-724395</wp:posOffset>
                </wp:positionV>
                <wp:extent cx="4195964" cy="1127760"/>
                <wp:effectExtent l="19050" t="19050" r="14605" b="15240"/>
                <wp:wrapNone/>
                <wp:docPr id="15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5964" cy="112776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54DC0" w:rsidRPr="00EF6E77" w:rsidRDefault="00A54DC0" w:rsidP="00A54D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F6E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FEEDBACK TASK: </w:t>
                            </w:r>
                          </w:p>
                          <w:p w:rsidR="00A54DC0" w:rsidRPr="002B5D03" w:rsidRDefault="00490AC2" w:rsidP="00490AC2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</w:pPr>
                            <w:r w:rsidRPr="002B5D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Identify where you have / haven’t used the ‘Key Ingredients’’</w:t>
                            </w:r>
                          </w:p>
                          <w:p w:rsidR="00490AC2" w:rsidRPr="002B5D03" w:rsidRDefault="00490AC2" w:rsidP="00490AC2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</w:pPr>
                            <w:r w:rsidRPr="002B5D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Re-write with improvements  if weak</w:t>
                            </w:r>
                          </w:p>
                          <w:p w:rsidR="002B5D03" w:rsidRPr="002B5D03" w:rsidRDefault="002B5D03" w:rsidP="00490AC2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</w:pPr>
                            <w:r w:rsidRPr="002B5D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Look at an example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Pr="002B5D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 excellent work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5.45pt;margin-top:-57.05pt;width:330.4pt;height:8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" filled="f" strokecolor="#7030a0" strokeweight="2.75pt">
                <v:path arrowok="t"/>
                <v:textbox>
                  <w:txbxContent>
                    <w:p w:rsidR="00A54DC0" w:rsidRPr="00EF6E77" w:rsidRDefault="00A54DC0" w:rsidP="00A54D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F6E7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FEEDBACK TASK: </w:t>
                      </w:r>
                    </w:p>
                    <w:p w:rsidR="00A54DC0" w:rsidRPr="002B5D03" w:rsidRDefault="00490AC2" w:rsidP="00490AC2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</w:pPr>
                      <w:r w:rsidRPr="002B5D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Identify where you have / haven’t used the ‘Key Ingredients’’</w:t>
                      </w:r>
                    </w:p>
                    <w:p w:rsidR="00490AC2" w:rsidRPr="002B5D03" w:rsidRDefault="00490AC2" w:rsidP="00490AC2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</w:pPr>
                      <w:r w:rsidRPr="002B5D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Re-write with improvements  if weak</w:t>
                      </w:r>
                    </w:p>
                    <w:p w:rsidR="002B5D03" w:rsidRPr="002B5D03" w:rsidRDefault="002B5D03" w:rsidP="00490AC2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</w:pPr>
                      <w:r w:rsidRPr="002B5D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Look at an example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</w:t>
                      </w:r>
                      <w:bookmarkStart w:id="1" w:name="_GoBack"/>
                      <w:bookmarkEnd w:id="1"/>
                      <w:r w:rsidRPr="002B5D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 excellent work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D5B" w:rsidSect="00A54D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C0" w:rsidRDefault="00A54DC0" w:rsidP="00A54DC0">
      <w:pPr>
        <w:spacing w:after="0" w:line="240" w:lineRule="auto"/>
      </w:pPr>
      <w:r>
        <w:separator/>
      </w:r>
    </w:p>
  </w:endnote>
  <w:endnote w:type="continuationSeparator" w:id="0">
    <w:p w:rsidR="00A54DC0" w:rsidRDefault="00A54DC0" w:rsidP="00A5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C0" w:rsidRDefault="00A54DC0" w:rsidP="00A54DC0">
      <w:pPr>
        <w:spacing w:after="0" w:line="240" w:lineRule="auto"/>
      </w:pPr>
      <w:r>
        <w:separator/>
      </w:r>
    </w:p>
  </w:footnote>
  <w:footnote w:type="continuationSeparator" w:id="0">
    <w:p w:rsidR="00A54DC0" w:rsidRDefault="00A54DC0" w:rsidP="00A5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7BB"/>
    <w:multiLevelType w:val="hybridMultilevel"/>
    <w:tmpl w:val="7FAC5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6A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43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C4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E0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E3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87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4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EB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366D9"/>
    <w:multiLevelType w:val="hybridMultilevel"/>
    <w:tmpl w:val="B226D6CE"/>
    <w:lvl w:ilvl="0" w:tplc="30C68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07DC1"/>
    <w:multiLevelType w:val="hybridMultilevel"/>
    <w:tmpl w:val="607CC8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6A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43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C4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E0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E3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87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4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EB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C2B2F"/>
    <w:multiLevelType w:val="hybridMultilevel"/>
    <w:tmpl w:val="EF0E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C12AB"/>
    <w:multiLevelType w:val="hybridMultilevel"/>
    <w:tmpl w:val="B3682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972389"/>
    <w:multiLevelType w:val="hybridMultilevel"/>
    <w:tmpl w:val="CE807D42"/>
    <w:lvl w:ilvl="0" w:tplc="712AC6B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B0996"/>
    <w:multiLevelType w:val="hybridMultilevel"/>
    <w:tmpl w:val="DBD8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E138F"/>
    <w:multiLevelType w:val="hybridMultilevel"/>
    <w:tmpl w:val="8AA09E16"/>
    <w:lvl w:ilvl="0" w:tplc="6476A0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832E4"/>
    <w:multiLevelType w:val="hybridMultilevel"/>
    <w:tmpl w:val="AA5C3D70"/>
    <w:lvl w:ilvl="0" w:tplc="9D0AF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306DD"/>
    <w:multiLevelType w:val="hybridMultilevel"/>
    <w:tmpl w:val="0DA49794"/>
    <w:lvl w:ilvl="0" w:tplc="780E1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0FF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E5B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B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287C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06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CED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0B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EA1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94B2D65"/>
    <w:multiLevelType w:val="hybridMultilevel"/>
    <w:tmpl w:val="0532AEE0"/>
    <w:lvl w:ilvl="0" w:tplc="30C6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6A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43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C4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E0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E3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87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4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EB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F1036"/>
    <w:multiLevelType w:val="hybridMultilevel"/>
    <w:tmpl w:val="892A8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70740"/>
    <w:multiLevelType w:val="hybridMultilevel"/>
    <w:tmpl w:val="B52E30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C9475A"/>
    <w:multiLevelType w:val="hybridMultilevel"/>
    <w:tmpl w:val="3662BA9E"/>
    <w:lvl w:ilvl="0" w:tplc="30C6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3393D"/>
    <w:multiLevelType w:val="hybridMultilevel"/>
    <w:tmpl w:val="3EE09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487930"/>
    <w:multiLevelType w:val="hybridMultilevel"/>
    <w:tmpl w:val="E0246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1"/>
  </w:num>
  <w:num w:numId="9">
    <w:abstractNumId w:val="14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C0"/>
    <w:rsid w:val="000062B1"/>
    <w:rsid w:val="0010393F"/>
    <w:rsid w:val="00110B6D"/>
    <w:rsid w:val="002304E5"/>
    <w:rsid w:val="00283931"/>
    <w:rsid w:val="002B5D03"/>
    <w:rsid w:val="00490AC2"/>
    <w:rsid w:val="00637D5B"/>
    <w:rsid w:val="00673C5B"/>
    <w:rsid w:val="006F03F9"/>
    <w:rsid w:val="00816D5B"/>
    <w:rsid w:val="0082163C"/>
    <w:rsid w:val="00890A8D"/>
    <w:rsid w:val="00A378E3"/>
    <w:rsid w:val="00A54DC0"/>
    <w:rsid w:val="00D82AC6"/>
    <w:rsid w:val="00D859A4"/>
    <w:rsid w:val="00D86777"/>
    <w:rsid w:val="00DE73DC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D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4DC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C0"/>
  </w:style>
  <w:style w:type="paragraph" w:styleId="Footer">
    <w:name w:val="footer"/>
    <w:basedOn w:val="Normal"/>
    <w:link w:val="FooterChar"/>
    <w:uiPriority w:val="99"/>
    <w:unhideWhenUsed/>
    <w:rsid w:val="00A5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C0"/>
  </w:style>
  <w:style w:type="paragraph" w:styleId="BalloonText">
    <w:name w:val="Balloon Text"/>
    <w:basedOn w:val="Normal"/>
    <w:link w:val="BalloonTextChar"/>
    <w:uiPriority w:val="99"/>
    <w:semiHidden/>
    <w:unhideWhenUsed/>
    <w:rsid w:val="0082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D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4DC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C0"/>
  </w:style>
  <w:style w:type="paragraph" w:styleId="Footer">
    <w:name w:val="footer"/>
    <w:basedOn w:val="Normal"/>
    <w:link w:val="FooterChar"/>
    <w:uiPriority w:val="99"/>
    <w:unhideWhenUsed/>
    <w:rsid w:val="00A5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C0"/>
  </w:style>
  <w:style w:type="paragraph" w:styleId="BalloonText">
    <w:name w:val="Balloon Text"/>
    <w:basedOn w:val="Normal"/>
    <w:link w:val="BalloonTextChar"/>
    <w:uiPriority w:val="99"/>
    <w:semiHidden/>
    <w:unhideWhenUsed/>
    <w:rsid w:val="0082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cp:lastPrinted>2019-01-23T14:05:00Z</cp:lastPrinted>
  <dcterms:created xsi:type="dcterms:W3CDTF">2019-01-23T14:06:00Z</dcterms:created>
  <dcterms:modified xsi:type="dcterms:W3CDTF">2019-01-23T14:06:00Z</dcterms:modified>
</cp:coreProperties>
</file>